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A2" w:rsidRDefault="007D44FD">
      <w:pPr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附件</w:t>
      </w:r>
    </w:p>
    <w:p w:rsidR="00F060A2" w:rsidRDefault="007D44FD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武汉大学研究生合唱团队成员报名表</w:t>
      </w:r>
    </w:p>
    <w:p w:rsidR="00F060A2" w:rsidRDefault="00F060A2">
      <w:pPr>
        <w:jc w:val="center"/>
        <w:rPr>
          <w:rFonts w:ascii="黑体" w:eastAsia="黑体" w:hAnsi="黑体" w:cs="黑体"/>
          <w:sz w:val="28"/>
          <w:szCs w:val="36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169"/>
        <w:gridCol w:w="964"/>
        <w:gridCol w:w="899"/>
        <w:gridCol w:w="1235"/>
        <w:gridCol w:w="1365"/>
        <w:gridCol w:w="1854"/>
      </w:tblGrid>
      <w:tr w:rsidR="00F060A2">
        <w:trPr>
          <w:trHeight w:val="608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性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籍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照片</w:t>
            </w:r>
          </w:p>
        </w:tc>
      </w:tr>
      <w:tr w:rsidR="00F060A2">
        <w:trPr>
          <w:trHeight w:val="608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民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60A2">
        <w:trPr>
          <w:trHeight w:val="73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就读院系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就读年级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60A2">
        <w:trPr>
          <w:trHeight w:val="81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联系电话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QQ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号码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60A2">
        <w:trPr>
          <w:cantSplit/>
          <w:trHeight w:val="202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相关合唱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歌唱经历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  <w:p w:rsidR="00F060A2" w:rsidRDefault="00F060A2">
            <w:pPr>
              <w:widowControl/>
              <w:spacing w:line="32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F060A2">
        <w:trPr>
          <w:cantSplit/>
          <w:trHeight w:val="196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相关获奖情况</w:t>
            </w:r>
          </w:p>
          <w:p w:rsidR="00F060A2" w:rsidRDefault="00F060A2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（如无，可不填）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  <w:p w:rsidR="00F060A2" w:rsidRDefault="00F060A2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F060A2">
        <w:trPr>
          <w:cantSplit/>
          <w:trHeight w:val="151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A2" w:rsidRDefault="007D44FD">
            <w:pPr>
              <w:widowControl/>
              <w:snapToGrid w:val="0"/>
              <w:spacing w:line="320" w:lineRule="exact"/>
              <w:textAlignment w:val="top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请于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2019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22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日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22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sz w:val="24"/>
              </w:rPr>
              <w:t>点前将本报名表发送至邮箱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whuwtgz@163.com.</w:t>
            </w:r>
          </w:p>
        </w:tc>
      </w:tr>
    </w:tbl>
    <w:p w:rsidR="00F060A2" w:rsidRDefault="00F060A2">
      <w:pPr>
        <w:rPr>
          <w:rFonts w:ascii="黑体" w:eastAsia="黑体" w:hAnsi="黑体" w:cs="黑体"/>
          <w:sz w:val="28"/>
          <w:szCs w:val="36"/>
        </w:rPr>
      </w:pPr>
    </w:p>
    <w:p w:rsidR="00F060A2" w:rsidRDefault="00F060A2"/>
    <w:sectPr w:rsidR="00F0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CD70F9"/>
    <w:rsid w:val="007D44FD"/>
    <w:rsid w:val="00F060A2"/>
    <w:rsid w:val="17D01BC8"/>
    <w:rsid w:val="18020546"/>
    <w:rsid w:val="2DCD70F9"/>
    <w:rsid w:val="3D6B173B"/>
    <w:rsid w:val="6DBD7FE0"/>
    <w:rsid w:val="6FFA4AA2"/>
    <w:rsid w:val="777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CF08F"/>
  <w15:docId w15:val="{35FD3D0D-D349-448B-A5D3-CBC4E3B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sin1</dc:creator>
  <cp:lastModifiedBy>whulawson@126.com</cp:lastModifiedBy>
  <cp:revision>2</cp:revision>
  <dcterms:created xsi:type="dcterms:W3CDTF">2019-07-18T10:23:00Z</dcterms:created>
  <dcterms:modified xsi:type="dcterms:W3CDTF">2019-07-18T12:36:00Z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