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23FB" w14:textId="2D4433BB" w:rsidR="00075625" w:rsidRDefault="00075625" w:rsidP="00075625">
      <w:pPr>
        <w:spacing w:line="360" w:lineRule="auto"/>
        <w:jc w:val="center"/>
        <w:rPr>
          <w:rFonts w:ascii="黑体" w:eastAsia="黑体" w:hAnsi="黑体" w:cs="Times New Roman"/>
          <w:b/>
          <w:color w:val="000000" w:themeColor="text1"/>
          <w:sz w:val="32"/>
          <w:szCs w:val="28"/>
        </w:rPr>
      </w:pPr>
      <w:r>
        <w:rPr>
          <w:rFonts w:ascii="黑体" w:eastAsia="黑体" w:hAnsi="黑体" w:cs="Times New Roman" w:hint="eastAsia"/>
          <w:b/>
          <w:color w:val="000000" w:themeColor="text1"/>
          <w:sz w:val="32"/>
          <w:szCs w:val="28"/>
        </w:rPr>
        <w:t>武汉大学第</w:t>
      </w:r>
      <w:r w:rsidR="00162A5F">
        <w:rPr>
          <w:rFonts w:ascii="黑体" w:eastAsia="黑体" w:hAnsi="黑体" w:cs="Times New Roman" w:hint="eastAsia"/>
          <w:b/>
          <w:color w:val="000000" w:themeColor="text1"/>
          <w:sz w:val="32"/>
          <w:szCs w:val="28"/>
        </w:rPr>
        <w:t>二十</w:t>
      </w:r>
      <w:r>
        <w:rPr>
          <w:rFonts w:ascii="黑体" w:eastAsia="黑体" w:hAnsi="黑体" w:cs="Times New Roman" w:hint="eastAsia"/>
          <w:b/>
          <w:color w:val="000000" w:themeColor="text1"/>
          <w:sz w:val="32"/>
          <w:szCs w:val="28"/>
        </w:rPr>
        <w:t>届研究生会主席团候选人提名推荐表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708"/>
        <w:gridCol w:w="1276"/>
        <w:gridCol w:w="1559"/>
        <w:gridCol w:w="1134"/>
        <w:gridCol w:w="1990"/>
      </w:tblGrid>
      <w:tr w:rsidR="00075625" w14:paraId="11EB6C21" w14:textId="77777777" w:rsidTr="00D337AE">
        <w:trPr>
          <w:cantSplit/>
          <w:trHeight w:val="65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5DAD" w14:textId="77777777" w:rsidR="00075625" w:rsidRDefault="00075625" w:rsidP="0018320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9BAE" w14:textId="77777777" w:rsidR="00075625" w:rsidRDefault="00075625" w:rsidP="0018320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0FFE" w14:textId="77777777" w:rsidR="00075625" w:rsidRDefault="00075625" w:rsidP="0018320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5C70" w14:textId="77777777" w:rsidR="00075625" w:rsidRDefault="00075625" w:rsidP="0018320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1460" w14:textId="77777777" w:rsidR="00075625" w:rsidRDefault="00075625" w:rsidP="0018320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58A0" w14:textId="77777777" w:rsidR="00075625" w:rsidRDefault="00075625" w:rsidP="0018320E">
            <w:pPr>
              <w:spacing w:line="360" w:lineRule="auto"/>
              <w:ind w:left="71" w:firstLine="2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E358" w14:textId="77777777" w:rsidR="00075625" w:rsidRDefault="00075625" w:rsidP="005F1B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照片</w:t>
            </w:r>
          </w:p>
        </w:tc>
      </w:tr>
      <w:tr w:rsidR="00075625" w14:paraId="37F4398F" w14:textId="77777777" w:rsidTr="00D337AE">
        <w:trPr>
          <w:cantSplit/>
          <w:trHeight w:val="44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FA91" w14:textId="77777777" w:rsidR="00075625" w:rsidRDefault="00075625" w:rsidP="0018320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5895" w14:textId="77777777" w:rsidR="00075625" w:rsidRDefault="00075625" w:rsidP="001832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FFAD" w14:textId="77777777" w:rsidR="00075625" w:rsidRDefault="00075625" w:rsidP="0018320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EDA" w14:textId="77777777" w:rsidR="00075625" w:rsidRDefault="00075625" w:rsidP="001832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1689" w14:textId="77777777" w:rsidR="00075625" w:rsidRDefault="00075625" w:rsidP="0018320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年级</w:t>
            </w:r>
          </w:p>
          <w:p w14:paraId="71A981B3" w14:textId="77777777" w:rsidR="00075625" w:rsidRDefault="00075625" w:rsidP="0018320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（硕/博）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9AA7" w14:textId="77777777" w:rsidR="00075625" w:rsidRDefault="00075625" w:rsidP="0018320E">
            <w:pPr>
              <w:ind w:firstLine="288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BE6C" w14:textId="77777777" w:rsidR="00075625" w:rsidRDefault="00075625" w:rsidP="005F1B4E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8320E" w14:paraId="21BB9897" w14:textId="77777777" w:rsidTr="00D337AE">
        <w:trPr>
          <w:cantSplit/>
          <w:trHeight w:val="6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F466" w14:textId="77777777" w:rsidR="0018320E" w:rsidRDefault="0018320E" w:rsidP="0018320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B18A" w14:textId="77777777" w:rsidR="0018320E" w:rsidRDefault="0018320E" w:rsidP="001832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D5B9" w14:textId="77777777" w:rsidR="0018320E" w:rsidRDefault="0018320E" w:rsidP="0018320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E4D5" w14:textId="77777777" w:rsidR="0018320E" w:rsidRDefault="0018320E" w:rsidP="001832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BC48" w14:textId="77777777" w:rsidR="0018320E" w:rsidRDefault="0018320E" w:rsidP="0018320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学位课有无不及格情况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0E7E" w14:textId="77777777" w:rsidR="0018320E" w:rsidRDefault="0018320E" w:rsidP="0018320E">
            <w:pPr>
              <w:ind w:firstLine="288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C6AD" w14:textId="77777777" w:rsidR="0018320E" w:rsidRDefault="0018320E" w:rsidP="005F1B4E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8320E" w14:paraId="4E013383" w14:textId="77777777" w:rsidTr="00D337AE">
        <w:trPr>
          <w:cantSplit/>
          <w:trHeight w:val="6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A61C" w14:textId="6C1F422D" w:rsidR="0018320E" w:rsidRDefault="0018320E" w:rsidP="0018320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担任主要</w:t>
            </w:r>
            <w:r w:rsidR="00162A5F">
              <w:rPr>
                <w:rFonts w:ascii="仿宋" w:eastAsia="仿宋" w:hAnsi="仿宋" w:cs="仿宋" w:hint="eastAsia"/>
                <w:bCs/>
                <w:sz w:val="24"/>
              </w:rPr>
              <w:t>学生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工作</w:t>
            </w:r>
            <w:r w:rsidR="00162A5F">
              <w:rPr>
                <w:rFonts w:ascii="仿宋" w:eastAsia="仿宋" w:hAnsi="仿宋" w:cs="仿宋" w:hint="eastAsia"/>
                <w:bCs/>
                <w:sz w:val="24"/>
              </w:rPr>
              <w:t>职务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3E11" w14:textId="77777777" w:rsidR="0018320E" w:rsidRDefault="0018320E" w:rsidP="0018320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C6FF" w14:textId="77777777" w:rsidR="0018320E" w:rsidRDefault="0018320E" w:rsidP="0018320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起止日期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2703" w14:textId="77777777" w:rsidR="0018320E" w:rsidRDefault="0018320E" w:rsidP="0018320E">
            <w:pPr>
              <w:ind w:firstLine="288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7A06" w14:textId="77777777" w:rsidR="0018320E" w:rsidRDefault="0018320E" w:rsidP="005F1B4E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75625" w14:paraId="0AA58857" w14:textId="77777777" w:rsidTr="00502104">
        <w:trPr>
          <w:cantSplit/>
          <w:trHeight w:val="107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177C" w14:textId="2C781615" w:rsidR="00075625" w:rsidRDefault="00502104" w:rsidP="0050210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科研</w:t>
            </w:r>
          </w:p>
          <w:p w14:paraId="1F2201AF" w14:textId="15F3DBE7" w:rsidR="00502104" w:rsidRDefault="00502104" w:rsidP="0050210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成果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48EC" w14:textId="55DE530A" w:rsidR="00075625" w:rsidRDefault="00075625" w:rsidP="005F1B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(需附加证明材料)</w:t>
            </w:r>
          </w:p>
        </w:tc>
      </w:tr>
      <w:tr w:rsidR="00346C7C" w14:paraId="2106F6DC" w14:textId="77777777" w:rsidTr="00502104">
        <w:trPr>
          <w:cantSplit/>
          <w:trHeight w:val="107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512B" w14:textId="46CC485C" w:rsidR="00502104" w:rsidRDefault="00502104" w:rsidP="0050210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奖惩</w:t>
            </w:r>
          </w:p>
          <w:p w14:paraId="4284B52F" w14:textId="2600C844" w:rsidR="00346C7C" w:rsidRDefault="00502104" w:rsidP="0050210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情况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9188" w14:textId="188F22E6" w:rsidR="00346C7C" w:rsidRDefault="00346C7C" w:rsidP="005F1B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(需附加证明材料)</w:t>
            </w:r>
          </w:p>
        </w:tc>
      </w:tr>
      <w:tr w:rsidR="00075625" w14:paraId="58ACC9AA" w14:textId="77777777" w:rsidTr="00BC1764">
        <w:trPr>
          <w:cantSplit/>
          <w:trHeight w:val="131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6C15CD" w14:textId="77777777" w:rsidR="00075625" w:rsidRDefault="00075625" w:rsidP="005F1B4E">
            <w:pPr>
              <w:spacing w:line="360" w:lineRule="auto"/>
              <w:ind w:left="113" w:right="113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个人简介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02AF" w14:textId="77777777" w:rsidR="00075625" w:rsidRDefault="00075625" w:rsidP="005F1B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(可附加材料说明)</w:t>
            </w:r>
          </w:p>
        </w:tc>
      </w:tr>
      <w:tr w:rsidR="00075625" w14:paraId="337E649C" w14:textId="77777777" w:rsidTr="00BC1764">
        <w:trPr>
          <w:cantSplit/>
          <w:trHeight w:val="169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C173A5" w14:textId="77777777" w:rsidR="00075625" w:rsidRDefault="00075625" w:rsidP="005F1B4E">
            <w:pPr>
              <w:spacing w:line="360" w:lineRule="auto"/>
              <w:ind w:left="113" w:right="113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工作思路规划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6891" w14:textId="704B9B95" w:rsidR="00543EFD" w:rsidRDefault="00075625" w:rsidP="00543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(可附加材料说明)</w:t>
            </w:r>
          </w:p>
        </w:tc>
      </w:tr>
      <w:tr w:rsidR="00075625" w14:paraId="0BAA61D3" w14:textId="77777777" w:rsidTr="00543EFD">
        <w:trPr>
          <w:cantSplit/>
          <w:trHeight w:val="20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77A9" w14:textId="77777777" w:rsidR="00075625" w:rsidRDefault="00075625" w:rsidP="005F1B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所在单位团委(团总支)意见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0013" w14:textId="77777777" w:rsidR="00075625" w:rsidRDefault="00075625" w:rsidP="00E23286">
            <w:pPr>
              <w:autoSpaceDE w:val="0"/>
              <w:autoSpaceDN w:val="0"/>
              <w:adjustRightInd w:val="0"/>
              <w:spacing w:line="360" w:lineRule="auto"/>
              <w:ind w:right="420"/>
              <w:rPr>
                <w:rFonts w:ascii="仿宋" w:eastAsia="仿宋" w:hAnsi="仿宋" w:cs="仿宋"/>
              </w:rPr>
            </w:pPr>
          </w:p>
          <w:p w14:paraId="0011CE52" w14:textId="77777777" w:rsidR="00075625" w:rsidRDefault="00075625" w:rsidP="005F1B4E">
            <w:pPr>
              <w:autoSpaceDE w:val="0"/>
              <w:autoSpaceDN w:val="0"/>
              <w:adjustRightInd w:val="0"/>
              <w:spacing w:line="360" w:lineRule="auto"/>
              <w:ind w:right="420" w:firstLineChars="2750" w:firstLine="5775"/>
              <w:rPr>
                <w:rFonts w:ascii="仿宋" w:eastAsia="仿宋" w:hAnsi="仿宋" w:cs="仿宋"/>
              </w:rPr>
            </w:pPr>
          </w:p>
          <w:p w14:paraId="4624C51A" w14:textId="77777777" w:rsidR="00075625" w:rsidRDefault="00075625" w:rsidP="005F1B4E">
            <w:pPr>
              <w:autoSpaceDE w:val="0"/>
              <w:autoSpaceDN w:val="0"/>
              <w:adjustRightInd w:val="0"/>
              <w:spacing w:line="360" w:lineRule="auto"/>
              <w:ind w:right="420" w:firstLineChars="2750" w:firstLine="577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签字（盖章）</w:t>
            </w:r>
          </w:p>
        </w:tc>
      </w:tr>
      <w:tr w:rsidR="00075625" w14:paraId="3B6E29DA" w14:textId="77777777" w:rsidTr="00543EFD">
        <w:trPr>
          <w:cantSplit/>
          <w:trHeight w:val="213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8191" w14:textId="389E6D7A" w:rsidR="00075625" w:rsidRDefault="00075625" w:rsidP="005F1B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所在单位党委</w:t>
            </w:r>
            <w:r w:rsidR="00162A5F"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(</w:t>
            </w:r>
            <w:r w:rsidR="00162A5F">
              <w:rPr>
                <w:rFonts w:ascii="仿宋" w:eastAsia="仿宋" w:hAnsi="仿宋" w:cs="仿宋" w:hint="eastAsia"/>
                <w:bCs/>
                <w:sz w:val="24"/>
              </w:rPr>
              <w:t>党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总支)意见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6E11" w14:textId="77777777" w:rsidR="00075625" w:rsidRDefault="00075625" w:rsidP="005F1B4E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</w:rPr>
            </w:pPr>
          </w:p>
          <w:p w14:paraId="21356C93" w14:textId="77777777" w:rsidR="00075625" w:rsidRDefault="00075625" w:rsidP="005F1B4E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</w:rPr>
            </w:pPr>
          </w:p>
          <w:p w14:paraId="19931A8C" w14:textId="77777777" w:rsidR="00075625" w:rsidRDefault="00075625" w:rsidP="005F1B4E">
            <w:pPr>
              <w:autoSpaceDE w:val="0"/>
              <w:autoSpaceDN w:val="0"/>
              <w:adjustRightInd w:val="0"/>
              <w:spacing w:line="360" w:lineRule="auto"/>
              <w:ind w:firstLineChars="2750" w:firstLine="577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签字（盖章）</w:t>
            </w:r>
          </w:p>
        </w:tc>
      </w:tr>
    </w:tbl>
    <w:p w14:paraId="48E36A46" w14:textId="5C257867" w:rsidR="00075625" w:rsidRPr="00E929BB" w:rsidRDefault="00075625" w:rsidP="00E929BB">
      <w:pPr>
        <w:spacing w:line="360" w:lineRule="auto"/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武汉大学第</w:t>
      </w:r>
      <w:r w:rsidR="00E14849">
        <w:rPr>
          <w:rFonts w:ascii="Times New Roman" w:eastAsia="宋体" w:hAnsi="Times New Roman" w:cs="Times New Roman" w:hint="eastAsia"/>
        </w:rPr>
        <w:t>二十</w:t>
      </w:r>
      <w:r>
        <w:rPr>
          <w:rFonts w:ascii="Times New Roman" w:eastAsia="宋体" w:hAnsi="Times New Roman" w:cs="Times New Roman" w:hint="eastAsia"/>
        </w:rPr>
        <w:t>次研究生代表大会筹备委员会制</w:t>
      </w:r>
    </w:p>
    <w:sectPr w:rsidR="00075625" w:rsidRPr="00E929B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DEB7" w14:textId="77777777" w:rsidR="00000308" w:rsidRDefault="00000308">
      <w:r>
        <w:separator/>
      </w:r>
    </w:p>
  </w:endnote>
  <w:endnote w:type="continuationSeparator" w:id="0">
    <w:p w14:paraId="4E444CCE" w14:textId="77777777" w:rsidR="00000308" w:rsidRDefault="0000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48593"/>
      <w:showingPlcHdr/>
    </w:sdtPr>
    <w:sdtEndPr/>
    <w:sdtContent>
      <w:p w14:paraId="31F7DA5B" w14:textId="77777777" w:rsidR="004D3657" w:rsidRDefault="00075625">
        <w:pPr>
          <w:pStyle w:val="a3"/>
          <w:jc w:val="center"/>
        </w:pPr>
        <w:r>
          <w:t xml:space="preserve">     </w:t>
        </w:r>
      </w:p>
    </w:sdtContent>
  </w:sdt>
  <w:p w14:paraId="0C80A4A3" w14:textId="77777777" w:rsidR="004D3657" w:rsidRDefault="0000030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4D11" w14:textId="77777777" w:rsidR="00000308" w:rsidRDefault="00000308">
      <w:r>
        <w:separator/>
      </w:r>
    </w:p>
  </w:footnote>
  <w:footnote w:type="continuationSeparator" w:id="0">
    <w:p w14:paraId="3BF37116" w14:textId="77777777" w:rsidR="00000308" w:rsidRDefault="0000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F573" w14:textId="77777777" w:rsidR="004D3657" w:rsidRDefault="0000030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625"/>
    <w:rsid w:val="00000308"/>
    <w:rsid w:val="00014424"/>
    <w:rsid w:val="0004208E"/>
    <w:rsid w:val="00052883"/>
    <w:rsid w:val="00075625"/>
    <w:rsid w:val="00084DA5"/>
    <w:rsid w:val="000C644F"/>
    <w:rsid w:val="00162A5F"/>
    <w:rsid w:val="0018320E"/>
    <w:rsid w:val="00190283"/>
    <w:rsid w:val="001D5C2A"/>
    <w:rsid w:val="00264B1F"/>
    <w:rsid w:val="00346C7C"/>
    <w:rsid w:val="00362E04"/>
    <w:rsid w:val="00371800"/>
    <w:rsid w:val="004F5CF1"/>
    <w:rsid w:val="00502104"/>
    <w:rsid w:val="00535120"/>
    <w:rsid w:val="00543EFD"/>
    <w:rsid w:val="00547C11"/>
    <w:rsid w:val="006C5A01"/>
    <w:rsid w:val="006C603D"/>
    <w:rsid w:val="00787F9D"/>
    <w:rsid w:val="007B093F"/>
    <w:rsid w:val="007E6C26"/>
    <w:rsid w:val="008512BF"/>
    <w:rsid w:val="00917143"/>
    <w:rsid w:val="009B3848"/>
    <w:rsid w:val="00A9111D"/>
    <w:rsid w:val="00A94BAC"/>
    <w:rsid w:val="00AC1A3B"/>
    <w:rsid w:val="00B15BA9"/>
    <w:rsid w:val="00B3667A"/>
    <w:rsid w:val="00B6295D"/>
    <w:rsid w:val="00BA024C"/>
    <w:rsid w:val="00BC1764"/>
    <w:rsid w:val="00C237F3"/>
    <w:rsid w:val="00C75C56"/>
    <w:rsid w:val="00CE1588"/>
    <w:rsid w:val="00D21034"/>
    <w:rsid w:val="00D337AE"/>
    <w:rsid w:val="00D42240"/>
    <w:rsid w:val="00DB68E4"/>
    <w:rsid w:val="00DD708D"/>
    <w:rsid w:val="00E113A8"/>
    <w:rsid w:val="00E14849"/>
    <w:rsid w:val="00E23286"/>
    <w:rsid w:val="00E70DC1"/>
    <w:rsid w:val="00E8325C"/>
    <w:rsid w:val="00E929BB"/>
    <w:rsid w:val="00F02C53"/>
    <w:rsid w:val="00F22956"/>
    <w:rsid w:val="00F34EEF"/>
    <w:rsid w:val="00F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E60EB"/>
  <w15:chartTrackingRefBased/>
  <w15:docId w15:val="{0D24C303-A574-4468-B9FE-8F109B52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62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75625"/>
    <w:pPr>
      <w:spacing w:line="360" w:lineRule="auto"/>
      <w:ind w:firstLineChars="200" w:firstLine="643"/>
      <w:jc w:val="left"/>
      <w:outlineLvl w:val="1"/>
    </w:pPr>
    <w:rPr>
      <w:rFonts w:ascii="黑体" w:eastAsia="黑体" w:hAnsi="黑体" w:cs="Times New Roman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075625"/>
    <w:rPr>
      <w:rFonts w:ascii="黑体" w:eastAsia="黑体" w:hAnsi="黑体" w:cs="Times New Roman"/>
      <w:b/>
      <w:bCs/>
      <w:color w:val="000000" w:themeColor="text1"/>
      <w:sz w:val="32"/>
      <w:szCs w:val="28"/>
    </w:rPr>
  </w:style>
  <w:style w:type="paragraph" w:styleId="a3">
    <w:name w:val="footer"/>
    <w:basedOn w:val="a"/>
    <w:link w:val="a4"/>
    <w:uiPriority w:val="99"/>
    <w:unhideWhenUsed/>
    <w:qFormat/>
    <w:rsid w:val="00075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7562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75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0756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xu gaozheng</cp:lastModifiedBy>
  <cp:revision>3</cp:revision>
  <dcterms:created xsi:type="dcterms:W3CDTF">2022-05-27T17:25:00Z</dcterms:created>
  <dcterms:modified xsi:type="dcterms:W3CDTF">2022-05-28T09:52:00Z</dcterms:modified>
</cp:coreProperties>
</file>